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4F280B" w14:textId="77777777" w:rsidR="00031CEA" w:rsidRPr="00AC4782" w:rsidRDefault="00741EF6" w:rsidP="00AB4AB4">
      <w:pPr>
        <w:spacing w:after="0"/>
        <w:jc w:val="right"/>
        <w:rPr>
          <w:sz w:val="20"/>
          <w:szCs w:val="20"/>
        </w:rPr>
      </w:pPr>
      <w:r w:rsidRPr="00AC4782">
        <w:rPr>
          <w:sz w:val="20"/>
          <w:szCs w:val="20"/>
        </w:rPr>
        <w:t>Заместителю по учебно-воспитательной работе</w:t>
      </w:r>
    </w:p>
    <w:p w14:paraId="5A4CF62C" w14:textId="77777777" w:rsidR="00031CEA" w:rsidRPr="00AC4782" w:rsidRDefault="00741EF6" w:rsidP="00031CEA">
      <w:pPr>
        <w:spacing w:after="0"/>
        <w:jc w:val="right"/>
        <w:rPr>
          <w:sz w:val="20"/>
          <w:szCs w:val="20"/>
        </w:rPr>
      </w:pPr>
      <w:r w:rsidRPr="00AC4782">
        <w:rPr>
          <w:sz w:val="20"/>
          <w:szCs w:val="20"/>
        </w:rPr>
        <w:t xml:space="preserve"> МАУ ДО ДООЦ «Юность» г. Горнозаводска </w:t>
      </w:r>
    </w:p>
    <w:p w14:paraId="29BD2639" w14:textId="4DC00357" w:rsidR="00464FF7" w:rsidRPr="00AC4782" w:rsidRDefault="00741EF6" w:rsidP="00031CEA">
      <w:pPr>
        <w:spacing w:after="0"/>
        <w:jc w:val="right"/>
        <w:rPr>
          <w:sz w:val="20"/>
          <w:szCs w:val="20"/>
        </w:rPr>
      </w:pPr>
      <w:r w:rsidRPr="00AC4782">
        <w:rPr>
          <w:sz w:val="20"/>
          <w:szCs w:val="20"/>
        </w:rPr>
        <w:t>Е.С. Щербаковой</w:t>
      </w:r>
    </w:p>
    <w:p w14:paraId="188BC69E" w14:textId="276AD824" w:rsidR="00031CEA" w:rsidRPr="00AC4782" w:rsidRDefault="00031CEA" w:rsidP="00031CEA">
      <w:pPr>
        <w:spacing w:after="0"/>
        <w:jc w:val="right"/>
        <w:rPr>
          <w:sz w:val="20"/>
          <w:szCs w:val="20"/>
        </w:rPr>
      </w:pPr>
      <w:r w:rsidRPr="00AC4782">
        <w:rPr>
          <w:sz w:val="20"/>
          <w:szCs w:val="20"/>
        </w:rPr>
        <w:t>педагога дополнительного образования</w:t>
      </w:r>
    </w:p>
    <w:p w14:paraId="6F4298CC" w14:textId="58E361A8" w:rsidR="00031CEA" w:rsidRPr="00AC4782" w:rsidRDefault="00031CEA" w:rsidP="00031CEA">
      <w:pPr>
        <w:spacing w:after="0"/>
        <w:jc w:val="right"/>
        <w:rPr>
          <w:sz w:val="20"/>
          <w:szCs w:val="20"/>
        </w:rPr>
      </w:pPr>
      <w:r w:rsidRPr="00AC4782">
        <w:rPr>
          <w:sz w:val="20"/>
          <w:szCs w:val="20"/>
        </w:rPr>
        <w:t>Е.В. Кузьминой</w:t>
      </w:r>
    </w:p>
    <w:p w14:paraId="1D3E8226" w14:textId="77777777" w:rsidR="00031CEA" w:rsidRDefault="00031CEA" w:rsidP="00BB2E43">
      <w:pPr>
        <w:spacing w:after="0"/>
        <w:jc w:val="center"/>
      </w:pPr>
    </w:p>
    <w:p w14:paraId="5891541C" w14:textId="77777777" w:rsidR="007E34D1" w:rsidRDefault="007E34D1" w:rsidP="00BB2E43">
      <w:pPr>
        <w:spacing w:after="0"/>
        <w:jc w:val="center"/>
      </w:pPr>
    </w:p>
    <w:p w14:paraId="7A000AEE" w14:textId="77777777" w:rsidR="007E34D1" w:rsidRDefault="007E34D1" w:rsidP="00BB2E43">
      <w:pPr>
        <w:spacing w:after="0"/>
        <w:jc w:val="center"/>
      </w:pPr>
    </w:p>
    <w:p w14:paraId="7B773324" w14:textId="47A719FA" w:rsidR="007E34D1" w:rsidRDefault="007E34D1" w:rsidP="00BB2E43">
      <w:pPr>
        <w:spacing w:after="0"/>
        <w:jc w:val="center"/>
      </w:pPr>
      <w:r>
        <w:t>Информация по итогам соревнований по плаванию в г. Кунгур 27-28.12.23</w:t>
      </w:r>
    </w:p>
    <w:p w14:paraId="3D16FD7F" w14:textId="77777777" w:rsidR="007E34D1" w:rsidRDefault="007E34D1" w:rsidP="00BB2E43">
      <w:pPr>
        <w:spacing w:after="0"/>
        <w:jc w:val="center"/>
      </w:pPr>
    </w:p>
    <w:p w14:paraId="6195C66D" w14:textId="237133B4" w:rsidR="007E34D1" w:rsidRDefault="007F15E9" w:rsidP="007E34D1">
      <w:pPr>
        <w:spacing w:after="0"/>
        <w:jc w:val="both"/>
      </w:pPr>
      <w:r>
        <w:t xml:space="preserve"> </w:t>
      </w:r>
      <w:r w:rsidR="00D22B7E">
        <w:tab/>
      </w:r>
      <w:r>
        <w:t>В канун Новогодних праздников</w:t>
      </w:r>
      <w:r w:rsidR="00861198">
        <w:t>, 27 и 28 декабря</w:t>
      </w:r>
      <w:r w:rsidR="00D22B7E">
        <w:t>,</w:t>
      </w:r>
      <w:r w:rsidR="00861198">
        <w:t xml:space="preserve"> пловцы </w:t>
      </w:r>
      <w:r w:rsidR="00D22B7E">
        <w:t xml:space="preserve">МАУ ДО ДООЦ «Юность» </w:t>
      </w:r>
      <w:r w:rsidR="00861198">
        <w:t xml:space="preserve">приняли участие в соревнованиях по плаванию </w:t>
      </w:r>
      <w:r w:rsidR="009E3983">
        <w:t xml:space="preserve">в г. Кунгур </w:t>
      </w:r>
      <w:r w:rsidR="00166FBD">
        <w:t xml:space="preserve">на ПРИЗ «Деда Мороза» под ярким названием </w:t>
      </w:r>
      <w:bookmarkStart w:id="0" w:name="_GoBack"/>
      <w:r w:rsidR="00166FBD">
        <w:t>«Король 100 метров»</w:t>
      </w:r>
      <w:bookmarkEnd w:id="0"/>
      <w:r w:rsidR="00166FBD">
        <w:t xml:space="preserve">. Приглашение </w:t>
      </w:r>
      <w:r w:rsidR="00887DA4">
        <w:t>нам выслали наши друзья из спортивной школы «Синий кит»</w:t>
      </w:r>
      <w:r w:rsidR="00BB6CEC">
        <w:t xml:space="preserve">. </w:t>
      </w:r>
    </w:p>
    <w:p w14:paraId="6EBD712D" w14:textId="02457FC6" w:rsidR="00B630F7" w:rsidRDefault="0005155E" w:rsidP="007E34D1">
      <w:pPr>
        <w:spacing w:after="0"/>
        <w:jc w:val="both"/>
      </w:pPr>
      <w:r>
        <w:t>Организаторы соревнований</w:t>
      </w:r>
      <w:r w:rsidR="00BB6CEC">
        <w:t xml:space="preserve"> устроили зрелищный</w:t>
      </w:r>
      <w:r w:rsidR="00097FA0">
        <w:t xml:space="preserve">, хорошо продуманный и организованный </w:t>
      </w:r>
      <w:r>
        <w:t>спортивный праздник</w:t>
      </w:r>
      <w:r w:rsidR="00BB6CEC">
        <w:t xml:space="preserve"> для детей -</w:t>
      </w:r>
      <w:r w:rsidR="000477C1">
        <w:t xml:space="preserve"> </w:t>
      </w:r>
      <w:r w:rsidR="00BB6CEC">
        <w:t>пловцов</w:t>
      </w:r>
      <w:r w:rsidR="001302CB">
        <w:t xml:space="preserve"> из </w:t>
      </w:r>
      <w:r>
        <w:t>близлежащих</w:t>
      </w:r>
      <w:r w:rsidR="001302CB">
        <w:t xml:space="preserve"> районов</w:t>
      </w:r>
      <w:r>
        <w:t xml:space="preserve">. </w:t>
      </w:r>
      <w:r w:rsidR="00815110">
        <w:t>Отмечаю, что это не только праздник спорта</w:t>
      </w:r>
      <w:r w:rsidR="00B630F7">
        <w:t xml:space="preserve">, но и праздник дружбы, праздник детства, праздник исполнения желаний. </w:t>
      </w:r>
    </w:p>
    <w:p w14:paraId="5198E2BF" w14:textId="139DE363" w:rsidR="0096580D" w:rsidRDefault="0005155E" w:rsidP="00B630F7">
      <w:pPr>
        <w:spacing w:after="0"/>
        <w:ind w:firstLine="708"/>
        <w:jc w:val="both"/>
      </w:pPr>
      <w:r>
        <w:t>Целями и задачами данного мероприятия было</w:t>
      </w:r>
      <w:r w:rsidR="00515311">
        <w:t xml:space="preserve"> не только выявление победителей и призёров соревнований, но и совершенствование соревновательного опыта и выполнение спортивных разряд</w:t>
      </w:r>
      <w:r w:rsidR="00AC228C">
        <w:t xml:space="preserve">ов. На стартах царила дружеская </w:t>
      </w:r>
      <w:r w:rsidR="0032290E">
        <w:t>атмосфера, спортсмены подгонял</w:t>
      </w:r>
      <w:r w:rsidR="00425154">
        <w:t>и</w:t>
      </w:r>
      <w:r w:rsidR="0032290E">
        <w:t xml:space="preserve"> и подбадривал</w:t>
      </w:r>
      <w:r w:rsidR="00425154">
        <w:t>и, утешали и радовались успехам</w:t>
      </w:r>
      <w:r w:rsidR="000477C1">
        <w:t xml:space="preserve"> своих</w:t>
      </w:r>
      <w:r w:rsidR="00BB6CEC">
        <w:t xml:space="preserve"> </w:t>
      </w:r>
      <w:r w:rsidR="00425154">
        <w:t xml:space="preserve">друзей. </w:t>
      </w:r>
      <w:r w:rsidR="00F823A1">
        <w:t xml:space="preserve">Организаторы соревнований выступили в роли </w:t>
      </w:r>
      <w:r w:rsidR="004F4791">
        <w:t>мотиваторов детей</w:t>
      </w:r>
      <w:r w:rsidR="005C35C3">
        <w:t>, ведь</w:t>
      </w:r>
      <w:r w:rsidR="004F4791">
        <w:t xml:space="preserve"> второй год в спортивной </w:t>
      </w:r>
      <w:r w:rsidR="00A30BA1">
        <w:t>школе идёт борьба за переходящий Кубок «Король («Королева») 100 метров</w:t>
      </w:r>
      <w:r w:rsidR="0096580D">
        <w:t>» с вручением грамоты и нагрудной ленты.</w:t>
      </w:r>
    </w:p>
    <w:p w14:paraId="4C9B0EC6" w14:textId="3323B571" w:rsidR="00D03A54" w:rsidRDefault="0096580D" w:rsidP="000477C1">
      <w:pPr>
        <w:spacing w:after="0"/>
        <w:ind w:firstLine="708"/>
        <w:jc w:val="both"/>
      </w:pPr>
      <w:r>
        <w:t xml:space="preserve">Наши пловцы </w:t>
      </w:r>
      <w:r w:rsidR="00B92D5D">
        <w:t>выступили достойно.</w:t>
      </w:r>
      <w:r w:rsidR="00F44EBD">
        <w:t xml:space="preserve"> </w:t>
      </w:r>
      <w:r w:rsidR="00F21CD1">
        <w:t>10</w:t>
      </w:r>
      <w:r w:rsidR="00F44EBD">
        <w:t>0</w:t>
      </w:r>
      <w:r w:rsidR="00CC0F41">
        <w:t>% состава команды установили личные рекорды</w:t>
      </w:r>
      <w:r w:rsidR="00F21CD1">
        <w:t xml:space="preserve"> на разных дистанциях</w:t>
      </w:r>
      <w:r w:rsidR="00CC0F41">
        <w:t>.</w:t>
      </w:r>
      <w:r w:rsidR="008131D4">
        <w:t xml:space="preserve"> Четыре человека заняли 4 места: </w:t>
      </w:r>
      <w:proofErr w:type="spellStart"/>
      <w:r w:rsidR="008131D4">
        <w:t>Поскин</w:t>
      </w:r>
      <w:proofErr w:type="spellEnd"/>
      <w:r w:rsidR="008131D4">
        <w:t xml:space="preserve"> Ярослав,</w:t>
      </w:r>
      <w:r w:rsidR="0062021E">
        <w:t xml:space="preserve"> </w:t>
      </w:r>
      <w:r w:rsidR="00EA4FCF">
        <w:t>Репина Варвара, Данилов Артём,</w:t>
      </w:r>
      <w:r w:rsidR="00AD659E">
        <w:t xml:space="preserve"> Цыганов Андрей</w:t>
      </w:r>
      <w:r w:rsidR="0062021E">
        <w:t xml:space="preserve">. </w:t>
      </w:r>
    </w:p>
    <w:p w14:paraId="16895920" w14:textId="2E109118" w:rsidR="00F21CD1" w:rsidRDefault="0062021E" w:rsidP="007E34D1">
      <w:pPr>
        <w:spacing w:after="0"/>
        <w:jc w:val="both"/>
      </w:pPr>
      <w:r>
        <w:t>Боритесь, работайте</w:t>
      </w:r>
      <w:r w:rsidR="00F21CD1">
        <w:t>, мечтай</w:t>
      </w:r>
      <w:r w:rsidR="005F1ADF">
        <w:t>те, стремитесь, ставьте цели</w:t>
      </w:r>
      <w:r>
        <w:t xml:space="preserve"> и у вас всё получится</w:t>
      </w:r>
      <w:r w:rsidR="00F21CD1">
        <w:t>! Всё лучшее впереди!</w:t>
      </w:r>
      <w:r w:rsidR="00CC0F41">
        <w:t xml:space="preserve"> </w:t>
      </w:r>
      <w:r w:rsidR="0096580D">
        <w:t xml:space="preserve"> </w:t>
      </w:r>
    </w:p>
    <w:p w14:paraId="5114ACE5" w14:textId="73929F96" w:rsidR="00BB6CEC" w:rsidRDefault="005F1ADF" w:rsidP="000477C1">
      <w:pPr>
        <w:spacing w:after="0"/>
        <w:ind w:firstLine="708"/>
        <w:jc w:val="both"/>
      </w:pPr>
      <w:r>
        <w:t>П</w:t>
      </w:r>
      <w:r w:rsidR="0096580D">
        <w:t xml:space="preserve">о итогам </w:t>
      </w:r>
      <w:r w:rsidR="006C1AA8">
        <w:t>соревнований мы</w:t>
      </w:r>
      <w:r w:rsidR="005C35C3">
        <w:t xml:space="preserve"> можем гордиться нашими победителями и призёрами</w:t>
      </w:r>
      <w:r w:rsidR="00D03A54">
        <w:t>,</w:t>
      </w:r>
      <w:r w:rsidR="006C1AA8">
        <w:t xml:space="preserve"> каждым</w:t>
      </w:r>
      <w:r w:rsidR="00D03A54">
        <w:t>,</w:t>
      </w:r>
      <w:r w:rsidR="006C1AA8">
        <w:t xml:space="preserve"> в своей</w:t>
      </w:r>
      <w:r w:rsidR="00E31626">
        <w:t xml:space="preserve"> возрастной категории</w:t>
      </w:r>
      <w:r w:rsidR="005C35C3">
        <w:t xml:space="preserve">: </w:t>
      </w:r>
    </w:p>
    <w:p w14:paraId="495520B8" w14:textId="77777777" w:rsidR="00534B9E" w:rsidRDefault="00534B9E" w:rsidP="007E34D1">
      <w:pPr>
        <w:spacing w:after="0"/>
        <w:jc w:val="both"/>
      </w:pPr>
    </w:p>
    <w:p w14:paraId="26FCC823" w14:textId="790ED6D8" w:rsidR="00E31626" w:rsidRDefault="00E31626" w:rsidP="007E34D1">
      <w:pPr>
        <w:spacing w:after="0"/>
        <w:jc w:val="both"/>
        <w:rPr>
          <w:u w:val="single"/>
        </w:rPr>
      </w:pPr>
      <w:r>
        <w:t xml:space="preserve"> </w:t>
      </w:r>
      <w:r w:rsidRPr="007C392D">
        <w:rPr>
          <w:u w:val="single"/>
        </w:rPr>
        <w:t>100 м баттерфляй</w:t>
      </w:r>
    </w:p>
    <w:p w14:paraId="4508CD72" w14:textId="422AECD6" w:rsidR="00534B9E" w:rsidRPr="00534B9E" w:rsidRDefault="00534B9E" w:rsidP="007E34D1">
      <w:pPr>
        <w:spacing w:after="0"/>
        <w:jc w:val="both"/>
      </w:pPr>
      <w:r>
        <w:t>1 место – Татьяна Сибирякова</w:t>
      </w:r>
    </w:p>
    <w:p w14:paraId="740289F9" w14:textId="03CCB692" w:rsidR="005C35C3" w:rsidRDefault="006C1AA8" w:rsidP="007E34D1">
      <w:pPr>
        <w:spacing w:after="0"/>
        <w:jc w:val="both"/>
      </w:pPr>
      <w:r>
        <w:t>2 место – Никита Щербаков</w:t>
      </w:r>
    </w:p>
    <w:p w14:paraId="1F26A2EE" w14:textId="6B6323B6" w:rsidR="00E31626" w:rsidRDefault="006E3C42" w:rsidP="007E34D1">
      <w:pPr>
        <w:spacing w:after="0"/>
        <w:jc w:val="both"/>
      </w:pPr>
      <w:r>
        <w:t>2 место – Александр Каримов</w:t>
      </w:r>
    </w:p>
    <w:p w14:paraId="02BA7F98" w14:textId="178C1F7B" w:rsidR="00880939" w:rsidRDefault="00880939" w:rsidP="007E34D1">
      <w:pPr>
        <w:spacing w:after="0"/>
        <w:jc w:val="both"/>
      </w:pPr>
      <w:r>
        <w:t>3 место – Софья Полякова</w:t>
      </w:r>
    </w:p>
    <w:p w14:paraId="749E5424" w14:textId="77777777" w:rsidR="00534B9E" w:rsidRDefault="00534B9E" w:rsidP="007E34D1">
      <w:pPr>
        <w:spacing w:after="0"/>
        <w:jc w:val="both"/>
        <w:rPr>
          <w:u w:val="single"/>
        </w:rPr>
      </w:pPr>
    </w:p>
    <w:p w14:paraId="287A8EDC" w14:textId="7B86920F" w:rsidR="00880939" w:rsidRDefault="005443FB" w:rsidP="007E34D1">
      <w:pPr>
        <w:spacing w:after="0"/>
        <w:jc w:val="both"/>
        <w:rPr>
          <w:u w:val="single"/>
        </w:rPr>
      </w:pPr>
      <w:r w:rsidRPr="007C392D">
        <w:rPr>
          <w:u w:val="single"/>
        </w:rPr>
        <w:t>100 м брасс</w:t>
      </w:r>
    </w:p>
    <w:p w14:paraId="1576FC5F" w14:textId="599AB971" w:rsidR="003636D1" w:rsidRPr="007C392D" w:rsidRDefault="003636D1" w:rsidP="007E34D1">
      <w:pPr>
        <w:spacing w:after="0"/>
        <w:jc w:val="both"/>
        <w:rPr>
          <w:u w:val="single"/>
        </w:rPr>
      </w:pPr>
      <w:r>
        <w:t>2 место – Софья Полякова</w:t>
      </w:r>
    </w:p>
    <w:p w14:paraId="0D78C07E" w14:textId="7EFFCBA2" w:rsidR="005443FB" w:rsidRDefault="007C392D" w:rsidP="007E34D1">
      <w:pPr>
        <w:spacing w:after="0"/>
        <w:jc w:val="both"/>
      </w:pPr>
      <w:r>
        <w:t>3 место – Никита Смирнов</w:t>
      </w:r>
    </w:p>
    <w:p w14:paraId="63467901" w14:textId="624A2A5A" w:rsidR="005443FB" w:rsidRDefault="005443FB" w:rsidP="007E34D1">
      <w:pPr>
        <w:spacing w:after="0"/>
        <w:jc w:val="both"/>
      </w:pPr>
      <w:r>
        <w:t>3 место – Татьяна Сибирякова</w:t>
      </w:r>
    </w:p>
    <w:p w14:paraId="016ADC00" w14:textId="77777777" w:rsidR="00534B9E" w:rsidRDefault="00534B9E" w:rsidP="007E34D1">
      <w:pPr>
        <w:spacing w:after="0"/>
        <w:jc w:val="both"/>
      </w:pPr>
    </w:p>
    <w:p w14:paraId="5F384E12" w14:textId="5F84B6EF" w:rsidR="00CB787E" w:rsidRPr="00534B9E" w:rsidRDefault="00CB787E" w:rsidP="007E34D1">
      <w:pPr>
        <w:spacing w:after="0"/>
        <w:jc w:val="both"/>
        <w:rPr>
          <w:u w:val="single"/>
        </w:rPr>
      </w:pPr>
      <w:r w:rsidRPr="00534B9E">
        <w:rPr>
          <w:u w:val="single"/>
        </w:rPr>
        <w:t>100 м на спине</w:t>
      </w:r>
    </w:p>
    <w:p w14:paraId="59A7A5AC" w14:textId="44F11B7F" w:rsidR="00CB787E" w:rsidRDefault="00534B9E" w:rsidP="007E34D1">
      <w:pPr>
        <w:spacing w:after="0"/>
        <w:jc w:val="both"/>
      </w:pPr>
      <w:r>
        <w:t>1 место – Никита Смирнов</w:t>
      </w:r>
    </w:p>
    <w:p w14:paraId="27B53220" w14:textId="29121251" w:rsidR="00CB787E" w:rsidRDefault="00CB787E" w:rsidP="007E34D1">
      <w:pPr>
        <w:spacing w:after="0"/>
        <w:jc w:val="both"/>
      </w:pPr>
      <w:r>
        <w:t xml:space="preserve">2 место – </w:t>
      </w:r>
      <w:r w:rsidR="003636D1">
        <w:t xml:space="preserve">Татьяна </w:t>
      </w:r>
      <w:r>
        <w:t xml:space="preserve">Сибирякова </w:t>
      </w:r>
    </w:p>
    <w:p w14:paraId="0DBBB214" w14:textId="3B71E40B" w:rsidR="00D02329" w:rsidRDefault="00D02329" w:rsidP="007E34D1">
      <w:pPr>
        <w:spacing w:after="0"/>
        <w:jc w:val="both"/>
      </w:pPr>
      <w:r>
        <w:t>2</w:t>
      </w:r>
      <w:r w:rsidR="005A145D">
        <w:t xml:space="preserve"> место – Никита Щербаков</w:t>
      </w:r>
    </w:p>
    <w:p w14:paraId="01FEF9B0" w14:textId="77777777" w:rsidR="003636D1" w:rsidRDefault="003636D1" w:rsidP="007E34D1">
      <w:pPr>
        <w:spacing w:after="0"/>
        <w:jc w:val="both"/>
      </w:pPr>
    </w:p>
    <w:p w14:paraId="58052043" w14:textId="0807A0DD" w:rsidR="003636D1" w:rsidRPr="000A059C" w:rsidRDefault="003636D1" w:rsidP="007E34D1">
      <w:pPr>
        <w:spacing w:after="0"/>
        <w:jc w:val="both"/>
        <w:rPr>
          <w:u w:val="single"/>
        </w:rPr>
      </w:pPr>
      <w:r w:rsidRPr="000A059C">
        <w:rPr>
          <w:u w:val="single"/>
        </w:rPr>
        <w:t>100 м вольный стиль</w:t>
      </w:r>
    </w:p>
    <w:p w14:paraId="0EA61E3F" w14:textId="670ACCBF" w:rsidR="007C5CED" w:rsidRDefault="007C5CED" w:rsidP="007E34D1">
      <w:pPr>
        <w:spacing w:after="0"/>
        <w:jc w:val="both"/>
      </w:pPr>
      <w:r>
        <w:t>1 место – Никита Смирнов</w:t>
      </w:r>
    </w:p>
    <w:p w14:paraId="3E666FA7" w14:textId="228BC7F1" w:rsidR="000A059C" w:rsidRDefault="000A059C" w:rsidP="007E34D1">
      <w:pPr>
        <w:spacing w:after="0"/>
        <w:jc w:val="both"/>
      </w:pPr>
      <w:r>
        <w:t>1 место – Татьяна Сибирякова</w:t>
      </w:r>
    </w:p>
    <w:p w14:paraId="5D361D67" w14:textId="217559E3" w:rsidR="003636D1" w:rsidRDefault="007C5CED" w:rsidP="007E34D1">
      <w:pPr>
        <w:spacing w:after="0"/>
        <w:jc w:val="both"/>
      </w:pPr>
      <w:r>
        <w:t>3 место – Щербаков Никита</w:t>
      </w:r>
    </w:p>
    <w:p w14:paraId="0AD24CA9" w14:textId="73320792" w:rsidR="000A059C" w:rsidRDefault="000A059C" w:rsidP="007E34D1">
      <w:pPr>
        <w:spacing w:after="0"/>
        <w:jc w:val="both"/>
      </w:pPr>
      <w:r>
        <w:t>3 место – Софья Полякова</w:t>
      </w:r>
    </w:p>
    <w:p w14:paraId="39B824E3" w14:textId="77777777" w:rsidR="007C5CED" w:rsidRDefault="007C5CED" w:rsidP="007E34D1">
      <w:pPr>
        <w:spacing w:after="0"/>
        <w:jc w:val="both"/>
      </w:pPr>
    </w:p>
    <w:p w14:paraId="12CAF7FB" w14:textId="21B1BDAC" w:rsidR="00CB787E" w:rsidRDefault="00587697" w:rsidP="007E34D1">
      <w:pPr>
        <w:spacing w:after="0"/>
        <w:jc w:val="both"/>
      </w:pPr>
      <w:r>
        <w:lastRenderedPageBreak/>
        <w:t>Спортсмены, набравшие по сумме четырёх дистанций большее количество очков</w:t>
      </w:r>
      <w:r w:rsidR="005528BF">
        <w:t>,</w:t>
      </w:r>
      <w:r>
        <w:t xml:space="preserve"> были удосто</w:t>
      </w:r>
      <w:r w:rsidR="00F562DB">
        <w:t>е</w:t>
      </w:r>
      <w:r>
        <w:t xml:space="preserve">ны специальных </w:t>
      </w:r>
      <w:r w:rsidR="00F562DB">
        <w:t>призов. «Вице</w:t>
      </w:r>
      <w:r w:rsidR="00105A2F">
        <w:t xml:space="preserve"> Королём» соревнований стал Александр Каримов</w:t>
      </w:r>
      <w:r w:rsidR="000A3625">
        <w:t>, а «Вице Королевой» - Татьяна Сибирякова и Софья Полякова</w:t>
      </w:r>
      <w:r w:rsidR="005528BF">
        <w:t>.</w:t>
      </w:r>
    </w:p>
    <w:p w14:paraId="00F71600" w14:textId="48FEC05B" w:rsidR="00830936" w:rsidRDefault="00830936" w:rsidP="007E34D1">
      <w:pPr>
        <w:spacing w:after="0"/>
        <w:jc w:val="both"/>
      </w:pPr>
      <w:r>
        <w:tab/>
        <w:t xml:space="preserve">За </w:t>
      </w:r>
      <w:r w:rsidR="00DA7D9D">
        <w:t>организацию и</w:t>
      </w:r>
      <w:r w:rsidR="007D0626">
        <w:t xml:space="preserve"> финансовую поддержку участия</w:t>
      </w:r>
      <w:r w:rsidR="00DA7D9D">
        <w:t xml:space="preserve"> в соревнованиях</w:t>
      </w:r>
      <w:r w:rsidR="007D0626">
        <w:t xml:space="preserve">, </w:t>
      </w:r>
      <w:r w:rsidR="00DA7D9D">
        <w:t>к</w:t>
      </w:r>
      <w:r>
        <w:t xml:space="preserve">оманда </w:t>
      </w:r>
      <w:r w:rsidR="00DA7D9D">
        <w:t>пловцов</w:t>
      </w:r>
      <w:r>
        <w:t xml:space="preserve"> выражает слова благодарности</w:t>
      </w:r>
      <w:r w:rsidR="00DA7D9D">
        <w:t xml:space="preserve"> своим</w:t>
      </w:r>
      <w:r>
        <w:t xml:space="preserve"> родителям</w:t>
      </w:r>
      <w:r w:rsidR="00DA7D9D">
        <w:t>. А также</w:t>
      </w:r>
      <w:r w:rsidR="00FF797B">
        <w:t xml:space="preserve"> мы благодарим организаторов Новогодних стартов </w:t>
      </w:r>
      <w:r w:rsidR="00510CAF">
        <w:t xml:space="preserve">МАУ ДО «СШ «Синий кит» г. Кунгур за </w:t>
      </w:r>
      <w:r w:rsidR="00236BFA">
        <w:t xml:space="preserve">предоставленную </w:t>
      </w:r>
      <w:r w:rsidR="00510CAF">
        <w:t xml:space="preserve">возможность </w:t>
      </w:r>
      <w:r w:rsidR="00236BFA">
        <w:t>получения соревновательного опыта</w:t>
      </w:r>
      <w:r w:rsidR="00F44EBD">
        <w:t xml:space="preserve"> и массу положительных эмоций.</w:t>
      </w:r>
      <w:r w:rsidR="00C07B40">
        <w:t xml:space="preserve"> Сп</w:t>
      </w:r>
      <w:r w:rsidR="006167CA">
        <w:t>ортсменам и всем, кто любит спорт желаем удачи, здоровья в Новом 2024 году! С Наступающим!</w:t>
      </w:r>
    </w:p>
    <w:p w14:paraId="541FD239" w14:textId="77777777" w:rsidR="007E34D1" w:rsidRDefault="007E34D1" w:rsidP="00BB2E43">
      <w:pPr>
        <w:spacing w:after="0"/>
        <w:jc w:val="center"/>
      </w:pPr>
    </w:p>
    <w:sectPr w:rsidR="007E34D1" w:rsidSect="00AC47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D9358E"/>
    <w:multiLevelType w:val="hybridMultilevel"/>
    <w:tmpl w:val="6ACED7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0D9"/>
    <w:rsid w:val="00031CEA"/>
    <w:rsid w:val="000477C1"/>
    <w:rsid w:val="0005155E"/>
    <w:rsid w:val="00066C23"/>
    <w:rsid w:val="00097FA0"/>
    <w:rsid w:val="000A059C"/>
    <w:rsid w:val="000A3625"/>
    <w:rsid w:val="000A5DD4"/>
    <w:rsid w:val="000B5F6F"/>
    <w:rsid w:val="000D7158"/>
    <w:rsid w:val="000E06B3"/>
    <w:rsid w:val="000E14CC"/>
    <w:rsid w:val="000F2DDC"/>
    <w:rsid w:val="00105A2F"/>
    <w:rsid w:val="001302CB"/>
    <w:rsid w:val="00166FBD"/>
    <w:rsid w:val="001D7781"/>
    <w:rsid w:val="00201789"/>
    <w:rsid w:val="0023424D"/>
    <w:rsid w:val="00236BFA"/>
    <w:rsid w:val="00262263"/>
    <w:rsid w:val="002769B5"/>
    <w:rsid w:val="002C6EAA"/>
    <w:rsid w:val="002D2ED9"/>
    <w:rsid w:val="00307686"/>
    <w:rsid w:val="0032290E"/>
    <w:rsid w:val="003305D4"/>
    <w:rsid w:val="003547BC"/>
    <w:rsid w:val="003636D1"/>
    <w:rsid w:val="00384443"/>
    <w:rsid w:val="00394053"/>
    <w:rsid w:val="003A4466"/>
    <w:rsid w:val="00401C66"/>
    <w:rsid w:val="00425154"/>
    <w:rsid w:val="00433A53"/>
    <w:rsid w:val="00440BF3"/>
    <w:rsid w:val="004637B7"/>
    <w:rsid w:val="00464FF7"/>
    <w:rsid w:val="004F4791"/>
    <w:rsid w:val="0051097E"/>
    <w:rsid w:val="00510CAF"/>
    <w:rsid w:val="005133AD"/>
    <w:rsid w:val="00515311"/>
    <w:rsid w:val="00534B9E"/>
    <w:rsid w:val="005443FB"/>
    <w:rsid w:val="005528BF"/>
    <w:rsid w:val="00553F32"/>
    <w:rsid w:val="00585A15"/>
    <w:rsid w:val="00587697"/>
    <w:rsid w:val="005A145D"/>
    <w:rsid w:val="005A6C1E"/>
    <w:rsid w:val="005C32CD"/>
    <w:rsid w:val="005C35C3"/>
    <w:rsid w:val="005F1ADF"/>
    <w:rsid w:val="006033B9"/>
    <w:rsid w:val="006167CA"/>
    <w:rsid w:val="0062021E"/>
    <w:rsid w:val="00666EE8"/>
    <w:rsid w:val="006A1D93"/>
    <w:rsid w:val="006C1AA8"/>
    <w:rsid w:val="006D3546"/>
    <w:rsid w:val="006E3C42"/>
    <w:rsid w:val="006F60D9"/>
    <w:rsid w:val="006F7BFF"/>
    <w:rsid w:val="00711EEA"/>
    <w:rsid w:val="00741EF6"/>
    <w:rsid w:val="007C392D"/>
    <w:rsid w:val="007C5CED"/>
    <w:rsid w:val="007D0626"/>
    <w:rsid w:val="007E34D1"/>
    <w:rsid w:val="007F15E9"/>
    <w:rsid w:val="008069EB"/>
    <w:rsid w:val="008131D4"/>
    <w:rsid w:val="00815110"/>
    <w:rsid w:val="00830936"/>
    <w:rsid w:val="00861198"/>
    <w:rsid w:val="0087484D"/>
    <w:rsid w:val="00880939"/>
    <w:rsid w:val="00887DA4"/>
    <w:rsid w:val="00891BFC"/>
    <w:rsid w:val="008F0481"/>
    <w:rsid w:val="008F42F6"/>
    <w:rsid w:val="009316D4"/>
    <w:rsid w:val="00961D95"/>
    <w:rsid w:val="0096580D"/>
    <w:rsid w:val="009B70D5"/>
    <w:rsid w:val="009E3008"/>
    <w:rsid w:val="009E3983"/>
    <w:rsid w:val="00A30BA1"/>
    <w:rsid w:val="00AB4AB4"/>
    <w:rsid w:val="00AC228C"/>
    <w:rsid w:val="00AC4782"/>
    <w:rsid w:val="00AD5565"/>
    <w:rsid w:val="00AD659E"/>
    <w:rsid w:val="00AE1400"/>
    <w:rsid w:val="00B15F76"/>
    <w:rsid w:val="00B35CB8"/>
    <w:rsid w:val="00B630F7"/>
    <w:rsid w:val="00B92D5D"/>
    <w:rsid w:val="00BA414A"/>
    <w:rsid w:val="00BB2E43"/>
    <w:rsid w:val="00BB6CEC"/>
    <w:rsid w:val="00BE16F1"/>
    <w:rsid w:val="00C03699"/>
    <w:rsid w:val="00C07B40"/>
    <w:rsid w:val="00C70237"/>
    <w:rsid w:val="00CB787E"/>
    <w:rsid w:val="00CC0F41"/>
    <w:rsid w:val="00D02329"/>
    <w:rsid w:val="00D03A54"/>
    <w:rsid w:val="00D22B7E"/>
    <w:rsid w:val="00D71178"/>
    <w:rsid w:val="00DA7D9D"/>
    <w:rsid w:val="00DB3013"/>
    <w:rsid w:val="00DC28CC"/>
    <w:rsid w:val="00DD4B04"/>
    <w:rsid w:val="00E254CE"/>
    <w:rsid w:val="00E31626"/>
    <w:rsid w:val="00E649EB"/>
    <w:rsid w:val="00E655DF"/>
    <w:rsid w:val="00E72155"/>
    <w:rsid w:val="00E864B8"/>
    <w:rsid w:val="00EA4FCF"/>
    <w:rsid w:val="00ED201B"/>
    <w:rsid w:val="00EE4AB0"/>
    <w:rsid w:val="00F05F83"/>
    <w:rsid w:val="00F06645"/>
    <w:rsid w:val="00F21CD1"/>
    <w:rsid w:val="00F44EBD"/>
    <w:rsid w:val="00F562DB"/>
    <w:rsid w:val="00F823A1"/>
    <w:rsid w:val="00FA1910"/>
    <w:rsid w:val="00FF62FD"/>
    <w:rsid w:val="00FF6913"/>
    <w:rsid w:val="00FF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916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30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B4A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30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B4A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 Кузьмина</dc:creator>
  <cp:keywords/>
  <dc:description/>
  <cp:lastModifiedBy>ффф</cp:lastModifiedBy>
  <cp:revision>3</cp:revision>
  <dcterms:created xsi:type="dcterms:W3CDTF">2023-12-29T09:38:00Z</dcterms:created>
  <dcterms:modified xsi:type="dcterms:W3CDTF">2023-12-29T13:13:00Z</dcterms:modified>
</cp:coreProperties>
</file>